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81B1" w14:textId="3F4DCEDF" w:rsidR="215DE69B" w:rsidRDefault="1D3BABCC" w:rsidP="6ABA2881">
      <w:pPr>
        <w:spacing w:after="200" w:line="240" w:lineRule="auto"/>
        <w:rPr>
          <w:rFonts w:ascii="Calibri" w:eastAsia="Calibri" w:hAnsi="Calibri" w:cs="Calibri"/>
          <w:sz w:val="28"/>
          <w:szCs w:val="28"/>
        </w:rPr>
      </w:pPr>
      <w:r w:rsidRPr="52354AD0">
        <w:rPr>
          <w:rFonts w:ascii="Calibri" w:eastAsia="Calibri" w:hAnsi="Calibri" w:cs="Calibri"/>
          <w:b/>
          <w:bCs/>
          <w:sz w:val="32"/>
          <w:szCs w:val="32"/>
        </w:rPr>
        <w:t xml:space="preserve">Understanding </w:t>
      </w:r>
      <w:r w:rsidR="148C83CC" w:rsidRPr="52354AD0">
        <w:rPr>
          <w:rFonts w:ascii="Calibri" w:eastAsia="Calibri" w:hAnsi="Calibri" w:cs="Calibri"/>
          <w:b/>
          <w:bCs/>
          <w:sz w:val="32"/>
          <w:szCs w:val="32"/>
        </w:rPr>
        <w:t>Genetic Modification</w:t>
      </w:r>
      <w:r w:rsidR="00C002B8" w:rsidRPr="52354AD0">
        <w:rPr>
          <w:rFonts w:ascii="Calibri" w:eastAsia="Calibri" w:hAnsi="Calibri" w:cs="Calibri"/>
          <w:b/>
          <w:bCs/>
          <w:sz w:val="32"/>
          <w:szCs w:val="32"/>
        </w:rPr>
        <w:t xml:space="preserve">            </w:t>
      </w:r>
      <w:r w:rsidR="215DE69B" w:rsidRPr="52354AD0">
        <w:rPr>
          <w:rFonts w:ascii="Calibri" w:eastAsia="Calibri" w:hAnsi="Calibri" w:cs="Calibri"/>
          <w:b/>
          <w:bCs/>
          <w:sz w:val="28"/>
          <w:szCs w:val="28"/>
          <w:u w:val="single"/>
        </w:rPr>
        <w:t>TIME:</w:t>
      </w:r>
      <w:r w:rsidR="215DE69B" w:rsidRPr="52354AD0">
        <w:rPr>
          <w:rFonts w:ascii="Calibri" w:eastAsia="Calibri" w:hAnsi="Calibri" w:cs="Calibri"/>
          <w:sz w:val="28"/>
          <w:szCs w:val="28"/>
        </w:rPr>
        <w:t xml:space="preserve"> 60 minutes total within 2-3 Days</w:t>
      </w:r>
    </w:p>
    <w:p w14:paraId="5148A7AC" w14:textId="50AC6DAD" w:rsidR="6ABA2881" w:rsidRDefault="6ABA2881" w:rsidP="6ABA2881">
      <w:pPr>
        <w:spacing w:after="200" w:line="240" w:lineRule="auto"/>
        <w:ind w:left="720"/>
        <w:rPr>
          <w:rFonts w:ascii="Calibri" w:eastAsia="Calibri" w:hAnsi="Calibri" w:cs="Calibri"/>
          <w:sz w:val="16"/>
          <w:szCs w:val="16"/>
        </w:rPr>
      </w:pPr>
    </w:p>
    <w:p w14:paraId="16A92BD8" w14:textId="17B4E89B" w:rsidR="215DE69B" w:rsidRDefault="215DE69B" w:rsidP="52354AD0">
      <w:pPr>
        <w:spacing w:beforeAutospacing="1" w:after="200" w:afterAutospacing="1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52354A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ESSENTIAL QUESTION:</w:t>
      </w:r>
      <w:r w:rsidRPr="52354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5CE346F" w:rsidRPr="52354AD0">
        <w:rPr>
          <w:rFonts w:ascii="Times New Roman" w:eastAsia="Times New Roman" w:hAnsi="Times New Roman" w:cs="Times New Roman"/>
          <w:sz w:val="28"/>
          <w:szCs w:val="28"/>
        </w:rPr>
        <w:t xml:space="preserve"> How can humans influence the genetic outcomes of traits using technology </w:t>
      </w:r>
      <w:r w:rsidR="34531884" w:rsidRPr="52354AD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27EE5F10" w:rsidRPr="52354AD0">
        <w:rPr>
          <w:rFonts w:ascii="Times New Roman" w:eastAsia="Times New Roman" w:hAnsi="Times New Roman" w:cs="Times New Roman"/>
          <w:sz w:val="28"/>
          <w:szCs w:val="28"/>
        </w:rPr>
        <w:t>innovation</w:t>
      </w:r>
      <w:r w:rsidRPr="52354AD0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0863ECC" w14:textId="1420EA50" w:rsidR="6ABA2881" w:rsidRDefault="6ABA2881" w:rsidP="6ABA2881">
      <w:pPr>
        <w:spacing w:after="200" w:line="240" w:lineRule="auto"/>
        <w:rPr>
          <w:rFonts w:ascii="Calibri" w:eastAsia="Calibri" w:hAnsi="Calibri" w:cs="Calibri"/>
          <w:sz w:val="16"/>
          <w:szCs w:val="16"/>
        </w:rPr>
      </w:pPr>
    </w:p>
    <w:p w14:paraId="43405D6D" w14:textId="7CBAA55A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6ABA2881">
        <w:rPr>
          <w:rFonts w:ascii="Calibri" w:eastAsia="Calibri" w:hAnsi="Calibri" w:cs="Calibri"/>
          <w:b/>
          <w:bCs/>
          <w:sz w:val="24"/>
          <w:szCs w:val="24"/>
          <w:u w:val="single"/>
        </w:rPr>
        <w:t>EXPECTATIONS:</w:t>
      </w:r>
      <w:r w:rsidRPr="6ABA2881">
        <w:rPr>
          <w:rFonts w:ascii="Calibri" w:eastAsia="Calibri" w:hAnsi="Calibri" w:cs="Calibri"/>
          <w:sz w:val="24"/>
          <w:szCs w:val="24"/>
        </w:rPr>
        <w:t xml:space="preserve"> Complete the instructions below in order. You can break it up in </w:t>
      </w:r>
      <w:proofErr w:type="gramStart"/>
      <w:r w:rsidRPr="6ABA2881">
        <w:rPr>
          <w:rFonts w:ascii="Calibri" w:eastAsia="Calibri" w:hAnsi="Calibri" w:cs="Calibri"/>
          <w:sz w:val="24"/>
          <w:szCs w:val="24"/>
        </w:rPr>
        <w:t>20-30 minute</w:t>
      </w:r>
      <w:proofErr w:type="gramEnd"/>
      <w:r w:rsidRPr="6ABA2881">
        <w:rPr>
          <w:rFonts w:ascii="Calibri" w:eastAsia="Calibri" w:hAnsi="Calibri" w:cs="Calibri"/>
          <w:sz w:val="24"/>
          <w:szCs w:val="24"/>
        </w:rPr>
        <w:t xml:space="preserve"> sessions OR do as much as you prefer, then take a break. Since your goal is to be able to</w:t>
      </w:r>
      <w:r w:rsidR="25AA7223" w:rsidRPr="6ABA2881">
        <w:rPr>
          <w:rFonts w:ascii="Calibri" w:eastAsia="Calibri" w:hAnsi="Calibri" w:cs="Calibri"/>
          <w:sz w:val="24"/>
          <w:szCs w:val="24"/>
        </w:rPr>
        <w:t xml:space="preserve"> </w:t>
      </w:r>
      <w:r w:rsidR="25AA7223" w:rsidRPr="52354AD0">
        <w:rPr>
          <w:rFonts w:ascii="Calibri" w:eastAsia="Calibri" w:hAnsi="Calibri" w:cs="Calibri"/>
          <w:sz w:val="24"/>
          <w:szCs w:val="24"/>
          <w:highlight w:val="yellow"/>
        </w:rPr>
        <w:t xml:space="preserve">gather information to show the cause and effect relationship between humans genetically modifying DNA </w:t>
      </w:r>
      <w:r w:rsidR="61E3AEC5" w:rsidRPr="52354AD0">
        <w:rPr>
          <w:rFonts w:ascii="Calibri" w:eastAsia="Calibri" w:hAnsi="Calibri" w:cs="Calibri"/>
          <w:sz w:val="24"/>
          <w:szCs w:val="24"/>
          <w:highlight w:val="yellow"/>
        </w:rPr>
        <w:t>to produce specific outcomes</w:t>
      </w:r>
      <w:r w:rsidR="52E68E5D" w:rsidRPr="52354AD0">
        <w:rPr>
          <w:rFonts w:ascii="Calibri" w:eastAsia="Calibri" w:hAnsi="Calibri" w:cs="Calibri"/>
          <w:sz w:val="24"/>
          <w:szCs w:val="24"/>
          <w:highlight w:val="yellow"/>
        </w:rPr>
        <w:t>,</w:t>
      </w:r>
      <w:r w:rsidR="0020284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6ABA2881">
        <w:rPr>
          <w:rFonts w:ascii="Calibri" w:eastAsia="Calibri" w:hAnsi="Calibri" w:cs="Calibri"/>
          <w:sz w:val="24"/>
          <w:szCs w:val="24"/>
        </w:rPr>
        <w:t xml:space="preserve">you need to study resources that will help this make sense. If the resources provided in the lesson </w:t>
      </w:r>
      <w:proofErr w:type="gramStart"/>
      <w:r w:rsidRPr="6ABA2881">
        <w:rPr>
          <w:rFonts w:ascii="Calibri" w:eastAsia="Calibri" w:hAnsi="Calibri" w:cs="Calibri"/>
          <w:sz w:val="24"/>
          <w:szCs w:val="24"/>
        </w:rPr>
        <w:t>don’t</w:t>
      </w:r>
      <w:proofErr w:type="gramEnd"/>
      <w:r w:rsidRPr="6ABA2881">
        <w:rPr>
          <w:rFonts w:ascii="Calibri" w:eastAsia="Calibri" w:hAnsi="Calibri" w:cs="Calibri"/>
          <w:sz w:val="24"/>
          <w:szCs w:val="24"/>
        </w:rPr>
        <w:t xml:space="preserve"> help you, check out the other resources below instead.</w:t>
      </w:r>
    </w:p>
    <w:p w14:paraId="72729AD8" w14:textId="040E7C8D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6ABA2881">
        <w:rPr>
          <w:rFonts w:ascii="Calibri" w:eastAsia="Calibri" w:hAnsi="Calibri" w:cs="Calibri"/>
          <w:b/>
          <w:bCs/>
          <w:sz w:val="32"/>
          <w:szCs w:val="32"/>
        </w:rPr>
        <w:t>PART 1 (20-30 minutes)</w:t>
      </w:r>
      <w:r w:rsidRPr="6ABA288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BAC503E" w14:textId="0F8C1E71" w:rsidR="215DE69B" w:rsidRDefault="215DE69B" w:rsidP="52354AD0">
      <w:pPr>
        <w:spacing w:after="200" w:line="276" w:lineRule="auto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52354AD0">
        <w:rPr>
          <w:rFonts w:ascii="Calibri" w:eastAsia="Calibri" w:hAnsi="Calibri" w:cs="Calibri"/>
          <w:b/>
          <w:bCs/>
          <w:sz w:val="28"/>
          <w:szCs w:val="28"/>
          <w:u w:val="single"/>
        </w:rPr>
        <w:t>WARM-UP:</w:t>
      </w:r>
      <w:r w:rsidRPr="52354AD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52354AD0">
        <w:rPr>
          <w:rFonts w:ascii="Calibri" w:eastAsia="Calibri" w:hAnsi="Calibri" w:cs="Calibri"/>
          <w:sz w:val="28"/>
          <w:szCs w:val="28"/>
        </w:rPr>
        <w:t xml:space="preserve">   </w:t>
      </w:r>
      <w:r w:rsidR="1B9D0689" w:rsidRPr="52354AD0">
        <w:rPr>
          <w:rFonts w:ascii="Calibri" w:eastAsia="Calibri" w:hAnsi="Calibri" w:cs="Calibri"/>
          <w:sz w:val="28"/>
          <w:szCs w:val="28"/>
        </w:rPr>
        <w:t>Answer the questions below after watching one of these videos</w:t>
      </w:r>
      <w:r w:rsidR="1B9D0689" w:rsidRPr="52354AD0">
        <w:rPr>
          <w:rFonts w:ascii="Calibri" w:eastAsia="Calibri" w:hAnsi="Calibri" w:cs="Calibri"/>
          <w:sz w:val="24"/>
          <w:szCs w:val="24"/>
        </w:rPr>
        <w:t xml:space="preserve"> </w:t>
      </w:r>
      <w:r w:rsidRPr="52354AD0">
        <w:rPr>
          <w:rFonts w:ascii="Calibri" w:eastAsia="Calibri" w:hAnsi="Calibri" w:cs="Calibri"/>
          <w:sz w:val="24"/>
          <w:szCs w:val="24"/>
        </w:rPr>
        <w:t xml:space="preserve">                     </w:t>
      </w:r>
    </w:p>
    <w:p w14:paraId="46EA9803" w14:textId="284D9A21" w:rsidR="215DE69B" w:rsidRDefault="3965B743" w:rsidP="52354AD0">
      <w:pPr>
        <w:spacing w:after="200" w:line="276" w:lineRule="auto"/>
        <w:rPr>
          <w:b/>
          <w:bCs/>
          <w:i/>
          <w:iCs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Video Link: </w:t>
      </w:r>
      <w:hyperlink r:id="rId7">
        <w:r w:rsidRPr="52354AD0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https://www.youtube.com/watch?v=vribRyVQ6G8</w:t>
        </w:r>
      </w:hyperlink>
    </w:p>
    <w:p w14:paraId="234AC880" w14:textId="3AF4FFE0" w:rsidR="215DE69B" w:rsidRDefault="215DE69B" w:rsidP="52354AD0">
      <w:pPr>
        <w:spacing w:after="200" w:line="276" w:lineRule="auto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Video Link: </w:t>
      </w:r>
      <w:r w:rsidR="7661B161" w:rsidRPr="52354AD0">
        <w:rPr>
          <w:rFonts w:ascii="Calibri" w:eastAsia="Calibri" w:hAnsi="Calibri" w:cs="Calibri"/>
          <w:sz w:val="24"/>
          <w:szCs w:val="24"/>
        </w:rPr>
        <w:t xml:space="preserve"> </w:t>
      </w:r>
      <w:hyperlink r:id="rId8">
        <w:r w:rsidR="7661B161" w:rsidRPr="52354AD0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https://www.youtube.com/watch?v=rx953M-tpp4</w:t>
        </w:r>
      </w:hyperlink>
    </w:p>
    <w:p w14:paraId="5A008D53" w14:textId="475C9E82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6ABA2881">
        <w:rPr>
          <w:rFonts w:ascii="Calibri" w:eastAsia="Calibri" w:hAnsi="Calibri" w:cs="Calibri"/>
          <w:sz w:val="24"/>
          <w:szCs w:val="24"/>
        </w:rPr>
        <w:t xml:space="preserve">Answer these questions to prepare for what </w:t>
      </w:r>
      <w:proofErr w:type="gramStart"/>
      <w:r w:rsidRPr="6ABA2881">
        <w:rPr>
          <w:rFonts w:ascii="Calibri" w:eastAsia="Calibri" w:hAnsi="Calibri" w:cs="Calibri"/>
          <w:sz w:val="24"/>
          <w:szCs w:val="24"/>
        </w:rPr>
        <w:t>you’re</w:t>
      </w:r>
      <w:proofErr w:type="gramEnd"/>
      <w:r w:rsidRPr="6ABA2881">
        <w:rPr>
          <w:rFonts w:ascii="Calibri" w:eastAsia="Calibri" w:hAnsi="Calibri" w:cs="Calibri"/>
          <w:sz w:val="24"/>
          <w:szCs w:val="24"/>
        </w:rPr>
        <w:t xml:space="preserve"> about to learn. (</w:t>
      </w:r>
      <w:proofErr w:type="gramStart"/>
      <w:r w:rsidRPr="6ABA2881">
        <w:rPr>
          <w:rFonts w:ascii="Calibri" w:eastAsia="Calibri" w:hAnsi="Calibri" w:cs="Calibri"/>
          <w:sz w:val="24"/>
          <w:szCs w:val="24"/>
        </w:rPr>
        <w:t>It’s</w:t>
      </w:r>
      <w:proofErr w:type="gramEnd"/>
      <w:r w:rsidRPr="6ABA2881">
        <w:rPr>
          <w:rFonts w:ascii="Calibri" w:eastAsia="Calibri" w:hAnsi="Calibri" w:cs="Calibri"/>
          <w:sz w:val="24"/>
          <w:szCs w:val="24"/>
        </w:rPr>
        <w:t xml:space="preserve"> okay not to know the answers yet. Thinking about them first helps prepare your brain for learning).</w:t>
      </w:r>
    </w:p>
    <w:p w14:paraId="1C5F4A56" w14:textId="6EC54924" w:rsidR="215DE69B" w:rsidRDefault="215DE69B" w:rsidP="52354AD0">
      <w:pPr>
        <w:spacing w:after="200" w:line="276" w:lineRule="auto"/>
        <w:ind w:left="720" w:firstLine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Q1:  </w:t>
      </w:r>
      <w:r w:rsidR="641396C7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How is artificial selection different f</w:t>
      </w:r>
      <w:r w:rsidR="00D73FA8">
        <w:rPr>
          <w:rFonts w:ascii="Calibri" w:eastAsia="Calibri" w:hAnsi="Calibri" w:cs="Calibri"/>
          <w:b/>
          <w:bCs/>
          <w:i/>
          <w:iCs/>
          <w:sz w:val="24"/>
          <w:szCs w:val="24"/>
        </w:rPr>
        <w:t>ro</w:t>
      </w:r>
      <w:r w:rsidR="641396C7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m natural selection?</w:t>
      </w:r>
    </w:p>
    <w:p w14:paraId="3B6341FD" w14:textId="70573A76" w:rsidR="215DE69B" w:rsidRDefault="215DE69B" w:rsidP="52354AD0">
      <w:pPr>
        <w:spacing w:after="200" w:line="276" w:lineRule="auto"/>
        <w:ind w:left="720" w:firstLine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Q2: 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325CBAFE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When might “Genetic Modification” be a good thing for the advancement of science?</w:t>
      </w:r>
    </w:p>
    <w:p w14:paraId="2C1E3AFD" w14:textId="520D5694" w:rsidR="215DE69B" w:rsidRDefault="02F6C4D8" w:rsidP="6ABA28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52354AD0">
        <w:rPr>
          <w:rFonts w:ascii="Calibri" w:eastAsia="Calibri" w:hAnsi="Calibri" w:cs="Calibri"/>
          <w:b/>
          <w:bCs/>
          <w:sz w:val="28"/>
          <w:szCs w:val="28"/>
          <w:u w:val="single"/>
        </w:rPr>
        <w:t>RESEARCH</w:t>
      </w:r>
      <w:r w:rsidR="215DE69B" w:rsidRPr="52354AD0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215DE69B" w:rsidRPr="52354AD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215DE69B" w:rsidRPr="52354AD0">
        <w:rPr>
          <w:rFonts w:ascii="Calibri" w:eastAsia="Calibri" w:hAnsi="Calibri" w:cs="Calibri"/>
          <w:sz w:val="28"/>
          <w:szCs w:val="28"/>
        </w:rPr>
        <w:t xml:space="preserve">       </w:t>
      </w:r>
      <w:r w:rsidR="215DE69B" w:rsidRPr="52354AD0">
        <w:rPr>
          <w:rFonts w:ascii="Calibri" w:eastAsia="Calibri" w:hAnsi="Calibri" w:cs="Calibri"/>
          <w:sz w:val="24"/>
          <w:szCs w:val="24"/>
        </w:rPr>
        <w:t>Read this article and complete the directions below</w:t>
      </w:r>
      <w:r w:rsidR="7122763E" w:rsidRPr="52354AD0">
        <w:rPr>
          <w:rFonts w:ascii="Calibri" w:eastAsia="Calibri" w:hAnsi="Calibri" w:cs="Calibri"/>
          <w:sz w:val="24"/>
          <w:szCs w:val="24"/>
        </w:rPr>
        <w:t>.</w:t>
      </w:r>
      <w:r w:rsidR="215DE69B" w:rsidRPr="52354AD0">
        <w:rPr>
          <w:rFonts w:ascii="Calibri" w:eastAsia="Calibri" w:hAnsi="Calibri" w:cs="Calibri"/>
          <w:sz w:val="24"/>
          <w:szCs w:val="24"/>
        </w:rPr>
        <w:t xml:space="preserve">                                              </w:t>
      </w:r>
    </w:p>
    <w:p w14:paraId="777F94FD" w14:textId="2683C012" w:rsidR="215DE69B" w:rsidRDefault="215DE69B" w:rsidP="52354AD0">
      <w:pPr>
        <w:spacing w:after="200" w:line="276" w:lineRule="auto"/>
        <w:rPr>
          <w:b/>
          <w:bCs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Article Link: </w:t>
      </w:r>
      <w:hyperlink r:id="rId9">
        <w:r w:rsidR="10AA778E" w:rsidRPr="52354AD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https://www.southuniversity.edu/news-and-blogs/2016/08/genetically-modified-foods-explained-80625</w:t>
        </w:r>
      </w:hyperlink>
    </w:p>
    <w:p w14:paraId="0DE1EF81" w14:textId="0FA781CB" w:rsidR="5BF58191" w:rsidRDefault="5BF58191" w:rsidP="52354AD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Next: </w:t>
      </w:r>
      <w:r w:rsidR="215DE69B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 </w:t>
      </w:r>
      <w:r w:rsidR="215DE69B" w:rsidRPr="52354AD0">
        <w:rPr>
          <w:rFonts w:ascii="Calibri" w:eastAsia="Calibri" w:hAnsi="Calibri" w:cs="Calibri"/>
          <w:sz w:val="24"/>
          <w:szCs w:val="24"/>
        </w:rPr>
        <w:t xml:space="preserve">    </w:t>
      </w:r>
      <w:r w:rsidR="215DE69B" w:rsidRPr="52354AD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38C52D6D" w:rsidRPr="52354AD0">
        <w:rPr>
          <w:rFonts w:ascii="Calibri" w:eastAsia="Calibri" w:hAnsi="Calibri" w:cs="Calibri"/>
          <w:b/>
          <w:bCs/>
          <w:sz w:val="24"/>
          <w:szCs w:val="24"/>
        </w:rPr>
        <w:t>Make a T-Chart. O</w:t>
      </w:r>
      <w:r w:rsidR="00086D37" w:rsidRPr="52354AD0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38C52D6D" w:rsidRPr="52354AD0">
        <w:rPr>
          <w:rFonts w:ascii="Calibri" w:eastAsia="Calibri" w:hAnsi="Calibri" w:cs="Calibri"/>
          <w:b/>
          <w:bCs/>
          <w:sz w:val="24"/>
          <w:szCs w:val="24"/>
        </w:rPr>
        <w:t xml:space="preserve"> the left write</w:t>
      </w:r>
      <w:r w:rsidR="531D47C8" w:rsidRPr="52354AD0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38C52D6D" w:rsidRPr="52354AD0">
        <w:rPr>
          <w:rFonts w:ascii="Calibri" w:eastAsia="Calibri" w:hAnsi="Calibri" w:cs="Calibri"/>
          <w:b/>
          <w:bCs/>
          <w:sz w:val="24"/>
          <w:szCs w:val="24"/>
        </w:rPr>
        <w:t xml:space="preserve"> “Pros of genetically modified food” </w:t>
      </w:r>
      <w:r w:rsidR="70FD3641" w:rsidRPr="52354AD0">
        <w:rPr>
          <w:rFonts w:ascii="Calibri" w:eastAsia="Calibri" w:hAnsi="Calibri" w:cs="Calibri"/>
          <w:b/>
          <w:bCs/>
          <w:sz w:val="24"/>
          <w:szCs w:val="24"/>
        </w:rPr>
        <w:t xml:space="preserve">and </w:t>
      </w:r>
      <w:r w:rsidR="38C52D6D" w:rsidRPr="52354AD0">
        <w:rPr>
          <w:rFonts w:ascii="Calibri" w:eastAsia="Calibri" w:hAnsi="Calibri" w:cs="Calibri"/>
          <w:b/>
          <w:bCs/>
          <w:sz w:val="24"/>
          <w:szCs w:val="24"/>
        </w:rPr>
        <w:t>on the right write</w:t>
      </w:r>
      <w:r w:rsidR="46F04F87" w:rsidRPr="52354AD0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38C52D6D" w:rsidRPr="52354AD0">
        <w:rPr>
          <w:rFonts w:ascii="Calibri" w:eastAsia="Calibri" w:hAnsi="Calibri" w:cs="Calibri"/>
          <w:b/>
          <w:bCs/>
          <w:sz w:val="24"/>
          <w:szCs w:val="24"/>
        </w:rPr>
        <w:t xml:space="preserve"> “The cons of genetically modified food”</w:t>
      </w:r>
      <w:r w:rsidR="33BC082F" w:rsidRPr="52354AD0">
        <w:rPr>
          <w:rFonts w:ascii="Calibri" w:eastAsia="Calibri" w:hAnsi="Calibri" w:cs="Calibri"/>
          <w:b/>
          <w:bCs/>
          <w:sz w:val="24"/>
          <w:szCs w:val="24"/>
        </w:rPr>
        <w:t>. Use the article to create your T-chart. Research more on the internet to evaluate the accuracy of the article.</w:t>
      </w:r>
    </w:p>
    <w:p w14:paraId="73E53468" w14:textId="07590F9B" w:rsidR="5BF58191" w:rsidRDefault="33BC082F" w:rsidP="52354AD0">
      <w:pPr>
        <w:spacing w:after="200" w:line="276" w:lineRule="auto"/>
        <w:ind w:firstLine="720"/>
        <w:rPr>
          <w:rFonts w:ascii="Calibri" w:eastAsia="Calibri" w:hAnsi="Calibri" w:cs="Calibri"/>
          <w:sz w:val="28"/>
          <w:szCs w:val="28"/>
        </w:rPr>
      </w:pPr>
      <w:r w:rsidRPr="52354AD0">
        <w:rPr>
          <w:rFonts w:ascii="Calibri" w:eastAsia="Calibri" w:hAnsi="Calibri" w:cs="Calibri"/>
          <w:sz w:val="28"/>
          <w:szCs w:val="28"/>
        </w:rPr>
        <w:t xml:space="preserve">Q1: 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Do you trust the article? Support why or why not with evidence from the other sites you found on the internet.</w:t>
      </w:r>
      <w:r w:rsidR="215DE69B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  <w:r w:rsidR="215DE69B" w:rsidRPr="52354AD0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 </w:t>
      </w:r>
      <w:r w:rsidR="215DE69B" w:rsidRPr="52354AD0">
        <w:rPr>
          <w:rFonts w:ascii="Calibri" w:eastAsia="Calibri" w:hAnsi="Calibri" w:cs="Calibri"/>
          <w:i/>
          <w:iCs/>
          <w:sz w:val="28"/>
          <w:szCs w:val="28"/>
        </w:rPr>
        <w:t xml:space="preserve"> </w:t>
      </w:r>
      <w:r w:rsidR="215DE69B" w:rsidRPr="52354AD0">
        <w:rPr>
          <w:rFonts w:ascii="Calibri" w:eastAsia="Calibri" w:hAnsi="Calibri" w:cs="Calibri"/>
          <w:sz w:val="28"/>
          <w:szCs w:val="28"/>
        </w:rPr>
        <w:t xml:space="preserve">     </w:t>
      </w:r>
    </w:p>
    <w:p w14:paraId="03EBB9AB" w14:textId="364F69CE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6ABA2881">
        <w:rPr>
          <w:rFonts w:ascii="Calibri" w:eastAsia="Calibri" w:hAnsi="Calibri" w:cs="Calibri"/>
          <w:b/>
          <w:bCs/>
          <w:sz w:val="28"/>
          <w:szCs w:val="28"/>
          <w:u w:val="single"/>
        </w:rPr>
        <w:t>REVIEW:</w:t>
      </w:r>
      <w:r w:rsidRPr="6ABA2881">
        <w:rPr>
          <w:rFonts w:ascii="Calibri" w:eastAsia="Calibri" w:hAnsi="Calibri" w:cs="Calibri"/>
          <w:sz w:val="28"/>
          <w:szCs w:val="28"/>
        </w:rPr>
        <w:t xml:space="preserve">    </w:t>
      </w:r>
      <w:r w:rsidRPr="6ABA2881">
        <w:rPr>
          <w:rFonts w:ascii="Calibri" w:eastAsia="Calibri" w:hAnsi="Calibri" w:cs="Calibri"/>
          <w:sz w:val="24"/>
          <w:szCs w:val="24"/>
        </w:rPr>
        <w:t>Try to answer the questions again. (They should make more sense now).</w:t>
      </w:r>
    </w:p>
    <w:p w14:paraId="1E78F8A6" w14:textId="3FF275A7" w:rsidR="1B19EC08" w:rsidRDefault="1B19EC08" w:rsidP="52354AD0">
      <w:pPr>
        <w:spacing w:after="200" w:line="276" w:lineRule="auto"/>
        <w:ind w:left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52354AD0">
        <w:rPr>
          <w:rFonts w:ascii="Calibri" w:eastAsia="Calibri" w:hAnsi="Calibri" w:cs="Calibri"/>
          <w:sz w:val="24"/>
          <w:szCs w:val="24"/>
        </w:rPr>
        <w:t>Q1:</w:t>
      </w:r>
      <w:r w:rsidR="215DE69B" w:rsidRPr="52354AD0">
        <w:rPr>
          <w:rFonts w:ascii="Calibri" w:eastAsia="Calibri" w:hAnsi="Calibri" w:cs="Calibri"/>
          <w:sz w:val="24"/>
          <w:szCs w:val="24"/>
        </w:rPr>
        <w:t xml:space="preserve"> </w:t>
      </w:r>
      <w:r w:rsidR="47B37E23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How is artificial selection different f</w:t>
      </w:r>
      <w:r w:rsidR="00D73FA8">
        <w:rPr>
          <w:rFonts w:ascii="Calibri" w:eastAsia="Calibri" w:hAnsi="Calibri" w:cs="Calibri"/>
          <w:b/>
          <w:bCs/>
          <w:i/>
          <w:iCs/>
          <w:sz w:val="24"/>
          <w:szCs w:val="24"/>
        </w:rPr>
        <w:t>ro</w:t>
      </w:r>
      <w:r w:rsidR="47B37E23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m natural selection?</w:t>
      </w:r>
    </w:p>
    <w:p w14:paraId="2B05E5AB" w14:textId="70573A76" w:rsidR="47B37E23" w:rsidRDefault="47B37E23" w:rsidP="52354AD0">
      <w:pPr>
        <w:spacing w:after="200" w:line="276" w:lineRule="auto"/>
        <w:ind w:left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Q2: 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When might “Genetic Modification” be a good thing for the advancement of science?</w:t>
      </w:r>
    </w:p>
    <w:p w14:paraId="095929A1" w14:textId="571C27A9" w:rsidR="0B9CC06E" w:rsidRDefault="0B9CC06E" w:rsidP="52354AD0">
      <w:pPr>
        <w:spacing w:after="200" w:line="276" w:lineRule="auto"/>
        <w:ind w:left="720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52354AD0">
        <w:rPr>
          <w:rFonts w:ascii="Calibri" w:eastAsia="Calibri" w:hAnsi="Calibri" w:cs="Calibri"/>
          <w:i/>
          <w:iCs/>
          <w:sz w:val="24"/>
          <w:szCs w:val="24"/>
        </w:rPr>
        <w:t>Q3: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What are other applications genetic modification can be used other than for food?</w:t>
      </w:r>
    </w:p>
    <w:p w14:paraId="096C1F05" w14:textId="291D14A9" w:rsidR="52354AD0" w:rsidRDefault="52354AD0" w:rsidP="52354AD0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7C4A087" w14:textId="0E4F4371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52354AD0">
        <w:rPr>
          <w:rFonts w:ascii="Calibri" w:eastAsia="Calibri" w:hAnsi="Calibri" w:cs="Calibri"/>
          <w:b/>
          <w:bCs/>
          <w:sz w:val="28"/>
          <w:szCs w:val="28"/>
        </w:rPr>
        <w:t>FINISHED EARLY? GOT QUESTIONS? NEED DIFFERENT RESOURCES?</w:t>
      </w:r>
    </w:p>
    <w:p w14:paraId="18A645C5" w14:textId="56486CF4" w:rsidR="215DE69B" w:rsidRDefault="70D755D4" w:rsidP="52354AD0">
      <w:pPr>
        <w:spacing w:after="200" w:line="276" w:lineRule="auto"/>
        <w:rPr>
          <w:rFonts w:ascii="Calibri" w:eastAsia="Calibri" w:hAnsi="Calibri" w:cs="Calibri"/>
          <w:b/>
          <w:bCs/>
          <w:color w:val="0563C1"/>
          <w:sz w:val="28"/>
          <w:szCs w:val="28"/>
          <w:u w:val="single"/>
        </w:rPr>
      </w:pPr>
      <w:r w:rsidRPr="52354AD0">
        <w:rPr>
          <w:rFonts w:ascii="Calibri" w:eastAsia="Calibri" w:hAnsi="Calibri" w:cs="Calibri"/>
          <w:sz w:val="28"/>
          <w:szCs w:val="28"/>
        </w:rPr>
        <w:t>Video Link:</w:t>
      </w:r>
      <w:r w:rsidRPr="52354AD0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hyperlink r:id="rId10">
        <w:r w:rsidRPr="52354AD0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https://www.exploregenetherapy.com/how-gene-replacement-therapy-works?utm_source=google&amp;utm_medium=cpc&amp;utm_campaign=pep-unbranded-search-gene-therapy-201903&amp;utm_content=consumer-patient-grt-103&amp;gclid=CjwKCAjwq832BRA5EiwACvCWsWQSNCtwospjbpWGpt-wRh3wvQAejCtJfPDc9LVkRJHhQjip0kvy-BoC5wMQAvD_BwE</w:t>
        </w:r>
      </w:hyperlink>
    </w:p>
    <w:p w14:paraId="1F3103F3" w14:textId="4E8A8425" w:rsidR="215DE69B" w:rsidRDefault="3CAE19C6" w:rsidP="52354AD0">
      <w:pPr>
        <w:spacing w:after="200" w:line="276" w:lineRule="auto"/>
        <w:rPr>
          <w:rFonts w:ascii="Calibri" w:eastAsia="Calibri" w:hAnsi="Calibri" w:cs="Calibri"/>
          <w:b/>
          <w:bCs/>
          <w:color w:val="0563C1"/>
          <w:sz w:val="28"/>
          <w:szCs w:val="28"/>
          <w:u w:val="single"/>
        </w:rPr>
      </w:pPr>
      <w:r w:rsidRPr="52354AD0">
        <w:rPr>
          <w:rFonts w:ascii="Calibri" w:eastAsia="Calibri" w:hAnsi="Calibri" w:cs="Calibri"/>
          <w:sz w:val="28"/>
          <w:szCs w:val="28"/>
        </w:rPr>
        <w:t xml:space="preserve">Article Link: </w:t>
      </w:r>
      <w:hyperlink r:id="rId11">
        <w:r w:rsidRPr="52354AD0">
          <w:rPr>
            <w:rStyle w:val="Hyperlink"/>
            <w:rFonts w:ascii="Calibri" w:eastAsia="Calibri" w:hAnsi="Calibri" w:cs="Calibri"/>
            <w:b/>
            <w:bCs/>
            <w:sz w:val="20"/>
            <w:szCs w:val="20"/>
          </w:rPr>
          <w:t>https://www.nature.com/scitable/topicpage/genetically-modified-organisms-gmos-transgenic-crops-and-732/</w:t>
        </w:r>
      </w:hyperlink>
    </w:p>
    <w:p w14:paraId="429EF05B" w14:textId="1F0EA266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6ABA2881">
        <w:rPr>
          <w:rFonts w:ascii="Calibri" w:eastAsia="Calibri" w:hAnsi="Calibri" w:cs="Calibri"/>
          <w:b/>
          <w:bCs/>
          <w:sz w:val="32"/>
          <w:szCs w:val="32"/>
        </w:rPr>
        <w:t>PART 2 (20-30 minutes)</w:t>
      </w:r>
      <w:r w:rsidRPr="6ABA288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4EB37C9" w14:textId="4D3B194E" w:rsidR="215DE69B" w:rsidRDefault="215DE69B" w:rsidP="52354AD0">
      <w:pPr>
        <w:spacing w:after="200" w:line="276" w:lineRule="auto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52354AD0">
        <w:rPr>
          <w:rFonts w:ascii="Calibri" w:eastAsia="Calibri" w:hAnsi="Calibri" w:cs="Calibri"/>
          <w:b/>
          <w:bCs/>
          <w:sz w:val="28"/>
          <w:szCs w:val="28"/>
          <w:u w:val="single"/>
        </w:rPr>
        <w:t>RESEARCH:</w:t>
      </w:r>
      <w:r w:rsidRPr="52354AD0">
        <w:rPr>
          <w:rFonts w:ascii="Calibri" w:eastAsia="Calibri" w:hAnsi="Calibri" w:cs="Calibri"/>
          <w:sz w:val="28"/>
          <w:szCs w:val="28"/>
        </w:rPr>
        <w:t xml:space="preserve">    </w:t>
      </w:r>
      <w:r w:rsidRPr="52354AD0">
        <w:rPr>
          <w:rFonts w:ascii="Calibri" w:eastAsia="Calibri" w:hAnsi="Calibri" w:cs="Calibri"/>
          <w:sz w:val="24"/>
          <w:szCs w:val="24"/>
        </w:rPr>
        <w:t xml:space="preserve">Watch this video to look for </w:t>
      </w:r>
      <w:r w:rsidR="0A500657" w:rsidRPr="52354AD0">
        <w:rPr>
          <w:rFonts w:ascii="Calibri" w:eastAsia="Calibri" w:hAnsi="Calibri" w:cs="Calibri"/>
          <w:sz w:val="24"/>
          <w:szCs w:val="24"/>
        </w:rPr>
        <w:t>examples of how technology can be used to modify genes. Write notes and questions as you go.</w:t>
      </w:r>
      <w:r w:rsidRPr="52354AD0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</w:t>
      </w:r>
    </w:p>
    <w:p w14:paraId="068A95E0" w14:textId="35AAF66D" w:rsidR="215DE69B" w:rsidRDefault="215DE69B" w:rsidP="52354AD0">
      <w:pPr>
        <w:spacing w:after="200" w:line="276" w:lineRule="auto"/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Video Link: </w:t>
      </w:r>
      <w:hyperlink r:id="rId12">
        <w:r w:rsidR="30531DBE" w:rsidRPr="52354AD0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https://thekidshouldseethis.com/post/crispr-dna-chrysalis-time-lapse</w:t>
        </w:r>
      </w:hyperlink>
    </w:p>
    <w:p w14:paraId="64447066" w14:textId="76C66057" w:rsidR="215DE69B" w:rsidRDefault="11B9A9DC" w:rsidP="52354AD0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Q1: 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What is CRISPR?</w:t>
      </w:r>
    </w:p>
    <w:p w14:paraId="7EA3EC34" w14:textId="2A0E0868" w:rsidR="215DE69B" w:rsidRDefault="11B9A9DC" w:rsidP="52354AD0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Q2: 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Why are the scientists interested in studying butterfly wings?</w:t>
      </w:r>
    </w:p>
    <w:p w14:paraId="46FF004B" w14:textId="53FBA331" w:rsidR="215DE69B" w:rsidRDefault="11B9A9DC" w:rsidP="52354AD0">
      <w:pPr>
        <w:spacing w:after="200" w:line="276" w:lineRule="auto"/>
        <w:ind w:firstLine="720"/>
        <w:rPr>
          <w:rFonts w:ascii="Calibri" w:eastAsia="Calibri" w:hAnsi="Calibri" w:cs="Calibri"/>
          <w:sz w:val="28"/>
          <w:szCs w:val="28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Q3: 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How might this technology help humans suffering from diseases?</w:t>
      </w:r>
      <w:r w:rsidR="215DE69B" w:rsidRPr="52354AD0">
        <w:rPr>
          <w:rFonts w:ascii="Calibri" w:eastAsia="Calibri" w:hAnsi="Calibri" w:cs="Calibri"/>
          <w:sz w:val="28"/>
          <w:szCs w:val="28"/>
        </w:rPr>
        <w:t xml:space="preserve"> </w:t>
      </w:r>
    </w:p>
    <w:p w14:paraId="7F21782D" w14:textId="5B7B637E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6ABA2881">
        <w:rPr>
          <w:rFonts w:ascii="Calibri" w:eastAsia="Calibri" w:hAnsi="Calibri" w:cs="Calibri"/>
          <w:b/>
          <w:bCs/>
          <w:sz w:val="32"/>
          <w:szCs w:val="32"/>
        </w:rPr>
        <w:t>PART 3 (20-30 minutes)</w:t>
      </w:r>
      <w:r w:rsidRPr="6ABA288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0C9A39D" w14:textId="73ACEE13" w:rsidR="215DE69B" w:rsidRDefault="215DE69B" w:rsidP="52354AD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52354AD0">
        <w:rPr>
          <w:rFonts w:ascii="Calibri" w:eastAsia="Calibri" w:hAnsi="Calibri" w:cs="Calibri"/>
          <w:b/>
          <w:bCs/>
          <w:sz w:val="28"/>
          <w:szCs w:val="28"/>
          <w:u w:val="single"/>
        </w:rPr>
        <w:t>PRACTICE:</w:t>
      </w:r>
      <w:r w:rsidRPr="52354AD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52354AD0">
        <w:rPr>
          <w:rFonts w:ascii="Calibri" w:eastAsia="Calibri" w:hAnsi="Calibri" w:cs="Calibri"/>
          <w:sz w:val="28"/>
          <w:szCs w:val="28"/>
        </w:rPr>
        <w:t xml:space="preserve">    </w:t>
      </w:r>
      <w:r w:rsidR="6CEEB916" w:rsidRPr="52354AD0">
        <w:rPr>
          <w:rFonts w:eastAsiaTheme="minorEastAsia"/>
          <w:sz w:val="24"/>
          <w:szCs w:val="24"/>
        </w:rPr>
        <w:t xml:space="preserve">Become the </w:t>
      </w:r>
      <w:r w:rsidR="6CEEB916" w:rsidRPr="52354AD0">
        <w:rPr>
          <w:rFonts w:eastAsiaTheme="minorEastAsia"/>
          <w:b/>
          <w:bCs/>
          <w:sz w:val="24"/>
          <w:szCs w:val="24"/>
        </w:rPr>
        <w:t>Space Doctor</w:t>
      </w:r>
      <w:r w:rsidR="6CEEB916" w:rsidRPr="52354AD0">
        <w:rPr>
          <w:rFonts w:eastAsiaTheme="minorEastAsia"/>
          <w:sz w:val="24"/>
          <w:szCs w:val="24"/>
        </w:rPr>
        <w:t xml:space="preserve"> and design a gene therapy for one of the three given patients.</w:t>
      </w:r>
      <w:r>
        <w:br/>
      </w:r>
      <w:r w:rsidRPr="52354AD0">
        <w:rPr>
          <w:rFonts w:ascii="Calibri" w:eastAsia="Calibri" w:hAnsi="Calibri" w:cs="Calibri"/>
          <w:b/>
          <w:bCs/>
          <w:sz w:val="28"/>
          <w:szCs w:val="28"/>
        </w:rPr>
        <w:t>Resource Link:</w:t>
      </w:r>
      <w:r w:rsidRPr="52354AD0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  </w:t>
      </w:r>
      <w:hyperlink r:id="rId13">
        <w:r w:rsidR="01535CAC" w:rsidRPr="52354AD0">
          <w:rPr>
            <w:rStyle w:val="Hyperlink"/>
            <w:rFonts w:ascii="Calibri" w:eastAsia="Calibri" w:hAnsi="Calibri" w:cs="Calibri"/>
            <w:b/>
            <w:bCs/>
            <w:i/>
            <w:iCs/>
            <w:sz w:val="28"/>
            <w:szCs w:val="28"/>
          </w:rPr>
          <w:t>https://learn.genetics.utah.edu/content/genetherapy/doctor/</w:t>
        </w:r>
        <w:r>
          <w:br/>
        </w:r>
        <w:r>
          <w:br/>
        </w:r>
      </w:hyperlink>
      <w:r w:rsidR="3C3A84D2" w:rsidRPr="52354AD0">
        <w:rPr>
          <w:rFonts w:eastAsiaTheme="minorEastAsia"/>
          <w:sz w:val="24"/>
          <w:szCs w:val="24"/>
        </w:rPr>
        <w:t>Write the following information in your notebook:</w:t>
      </w:r>
      <w:r>
        <w:br/>
      </w:r>
      <w:r>
        <w:br/>
      </w:r>
      <w:r w:rsidR="3C3A84D2" w:rsidRPr="52354AD0">
        <w:rPr>
          <w:rFonts w:eastAsiaTheme="minorEastAsia"/>
          <w:b/>
          <w:bCs/>
          <w:sz w:val="24"/>
          <w:szCs w:val="24"/>
        </w:rPr>
        <w:t xml:space="preserve">         </w:t>
      </w:r>
      <w:r w:rsidR="55DD9F93" w:rsidRPr="52354AD0">
        <w:rPr>
          <w:rFonts w:eastAsiaTheme="minorEastAsia"/>
          <w:b/>
          <w:bCs/>
          <w:sz w:val="24"/>
          <w:szCs w:val="24"/>
        </w:rPr>
        <w:t>Patient:</w:t>
      </w:r>
      <w:r w:rsidR="094F13FE" w:rsidRPr="52354AD0">
        <w:rPr>
          <w:rFonts w:eastAsiaTheme="minorEastAsia"/>
          <w:b/>
          <w:bCs/>
          <w:sz w:val="24"/>
          <w:szCs w:val="24"/>
        </w:rPr>
        <w:t xml:space="preserve"> _________________________________</w:t>
      </w:r>
      <w:r>
        <w:br/>
      </w:r>
      <w:r w:rsidR="4726FF2A" w:rsidRPr="52354AD0">
        <w:rPr>
          <w:rFonts w:eastAsiaTheme="minorEastAsia"/>
          <w:b/>
          <w:bCs/>
          <w:sz w:val="24"/>
          <w:szCs w:val="24"/>
        </w:rPr>
        <w:t xml:space="preserve">         </w:t>
      </w:r>
      <w:r w:rsidR="55DD9F93" w:rsidRPr="52354AD0">
        <w:rPr>
          <w:rFonts w:eastAsiaTheme="minorEastAsia"/>
          <w:b/>
          <w:bCs/>
          <w:sz w:val="24"/>
          <w:szCs w:val="24"/>
        </w:rPr>
        <w:t>Disease/Disorder:</w:t>
      </w:r>
      <w:r w:rsidR="39BE2FAF" w:rsidRPr="52354AD0">
        <w:rPr>
          <w:rFonts w:eastAsiaTheme="minorEastAsia"/>
          <w:b/>
          <w:bCs/>
          <w:sz w:val="24"/>
          <w:szCs w:val="24"/>
        </w:rPr>
        <w:t xml:space="preserve"> __________________________</w:t>
      </w:r>
      <w:r>
        <w:br/>
      </w:r>
      <w:r w:rsidR="2F0B2FB8" w:rsidRPr="52354AD0">
        <w:rPr>
          <w:rFonts w:eastAsiaTheme="minorEastAsia"/>
          <w:b/>
          <w:bCs/>
          <w:sz w:val="24"/>
          <w:szCs w:val="24"/>
        </w:rPr>
        <w:t xml:space="preserve">         </w:t>
      </w:r>
      <w:r w:rsidR="55DD9F93" w:rsidRPr="52354AD0">
        <w:rPr>
          <w:rFonts w:eastAsiaTheme="minorEastAsia"/>
          <w:b/>
          <w:bCs/>
          <w:sz w:val="24"/>
          <w:szCs w:val="24"/>
        </w:rPr>
        <w:t>Tissue targeted</w:t>
      </w:r>
      <w:r w:rsidR="55DD9F93" w:rsidRPr="52354AD0">
        <w:rPr>
          <w:rFonts w:eastAsiaTheme="minorEastAsia"/>
          <w:b/>
          <w:bCs/>
          <w:i/>
          <w:iCs/>
          <w:sz w:val="24"/>
          <w:szCs w:val="24"/>
        </w:rPr>
        <w:t>:</w:t>
      </w:r>
      <w:r w:rsidR="38392977" w:rsidRPr="52354AD0">
        <w:rPr>
          <w:rFonts w:eastAsiaTheme="minorEastAsia"/>
          <w:b/>
          <w:bCs/>
          <w:i/>
          <w:iCs/>
          <w:sz w:val="24"/>
          <w:szCs w:val="24"/>
        </w:rPr>
        <w:t xml:space="preserve"> ______________________________</w:t>
      </w:r>
    </w:p>
    <w:p w14:paraId="3E106098" w14:textId="5EE0FDF7" w:rsidR="215DE69B" w:rsidRDefault="78F408F8" w:rsidP="52354AD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52354AD0">
        <w:rPr>
          <w:rFonts w:eastAsiaTheme="minorEastAsia"/>
          <w:b/>
          <w:bCs/>
          <w:i/>
          <w:iCs/>
          <w:sz w:val="24"/>
          <w:szCs w:val="24"/>
        </w:rPr>
        <w:t xml:space="preserve">         </w:t>
      </w:r>
      <w:r w:rsidR="55DD9F93" w:rsidRPr="52354AD0">
        <w:rPr>
          <w:rFonts w:eastAsiaTheme="minorEastAsia"/>
          <w:b/>
          <w:bCs/>
          <w:i/>
          <w:iCs/>
          <w:sz w:val="24"/>
          <w:szCs w:val="24"/>
        </w:rPr>
        <w:t>Vector chosen</w:t>
      </w:r>
      <w:r w:rsidR="7F60ACB3" w:rsidRPr="52354AD0">
        <w:rPr>
          <w:rFonts w:eastAsiaTheme="minorEastAsia"/>
          <w:b/>
          <w:bCs/>
          <w:i/>
          <w:iCs/>
          <w:sz w:val="24"/>
          <w:szCs w:val="24"/>
        </w:rPr>
        <w:t>:</w:t>
      </w:r>
      <w:r w:rsidR="0882A9E7" w:rsidRPr="52354AD0">
        <w:rPr>
          <w:rFonts w:eastAsiaTheme="minorEastAsia"/>
          <w:b/>
          <w:bCs/>
          <w:i/>
          <w:iCs/>
          <w:sz w:val="24"/>
          <w:szCs w:val="24"/>
        </w:rPr>
        <w:t xml:space="preserve"> _______________________________</w:t>
      </w:r>
    </w:p>
    <w:p w14:paraId="1914F4BF" w14:textId="0333E578" w:rsidR="215DE69B" w:rsidRDefault="55DD9F93" w:rsidP="52354AD0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52354AD0">
        <w:rPr>
          <w:rFonts w:eastAsiaTheme="minorEastAsia"/>
          <w:b/>
          <w:bCs/>
          <w:i/>
          <w:iCs/>
          <w:sz w:val="24"/>
          <w:szCs w:val="24"/>
        </w:rPr>
        <w:t xml:space="preserve"> (consult the toolbox if you need a refresher):</w:t>
      </w:r>
      <w:r w:rsidR="199D02C9" w:rsidRPr="52354AD0">
        <w:rPr>
          <w:rFonts w:eastAsiaTheme="minorEastAsia"/>
          <w:sz w:val="24"/>
          <w:szCs w:val="24"/>
        </w:rPr>
        <w:t xml:space="preserve"> </w:t>
      </w:r>
      <w:r w:rsidR="199D02C9" w:rsidRPr="52354AD0">
        <w:rPr>
          <w:rFonts w:eastAsiaTheme="minorEastAsia"/>
          <w:b/>
          <w:bCs/>
          <w:i/>
          <w:iCs/>
          <w:sz w:val="24"/>
          <w:szCs w:val="24"/>
        </w:rPr>
        <w:t xml:space="preserve"> </w:t>
      </w:r>
      <w:hyperlink r:id="rId14">
        <w:r w:rsidR="0DD990C2" w:rsidRPr="52354AD0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https://learn.genetics.utah.edu/content/genetherapy/tools/</w:t>
        </w:r>
        <w:r w:rsidR="215DE69B">
          <w:br/>
        </w:r>
        <w:r w:rsidR="215DE69B">
          <w:br/>
        </w:r>
      </w:hyperlink>
      <w:r w:rsidR="215DF6CE" w:rsidRPr="52354AD0">
        <w:rPr>
          <w:rFonts w:eastAsiaTheme="minorEastAsia"/>
          <w:b/>
          <w:bCs/>
          <w:i/>
          <w:iCs/>
          <w:sz w:val="24"/>
          <w:szCs w:val="24"/>
        </w:rPr>
        <w:t xml:space="preserve">          </w:t>
      </w:r>
      <w:r w:rsidR="57C65732" w:rsidRPr="52354AD0">
        <w:rPr>
          <w:rFonts w:eastAsiaTheme="minorEastAsia"/>
          <w:b/>
          <w:bCs/>
          <w:i/>
          <w:iCs/>
          <w:sz w:val="24"/>
          <w:szCs w:val="24"/>
        </w:rPr>
        <w:t xml:space="preserve">Q1: </w:t>
      </w:r>
      <w:r w:rsidRPr="52354AD0">
        <w:rPr>
          <w:rFonts w:eastAsiaTheme="minorEastAsia"/>
          <w:b/>
          <w:bCs/>
          <w:i/>
          <w:iCs/>
          <w:sz w:val="24"/>
          <w:szCs w:val="24"/>
        </w:rPr>
        <w:t>Was your therapy successful?</w:t>
      </w:r>
      <w:r w:rsidR="215DE69B">
        <w:br/>
      </w:r>
      <w:r w:rsidR="50E0AC2D" w:rsidRPr="52354AD0">
        <w:rPr>
          <w:rFonts w:eastAsiaTheme="minorEastAsia"/>
          <w:b/>
          <w:bCs/>
          <w:i/>
          <w:iCs/>
          <w:sz w:val="24"/>
          <w:szCs w:val="24"/>
        </w:rPr>
        <w:t xml:space="preserve">          </w:t>
      </w:r>
      <w:r w:rsidR="74827ECC" w:rsidRPr="52354AD0">
        <w:rPr>
          <w:rFonts w:eastAsiaTheme="minorEastAsia"/>
          <w:b/>
          <w:bCs/>
          <w:i/>
          <w:iCs/>
          <w:sz w:val="24"/>
          <w:szCs w:val="24"/>
        </w:rPr>
        <w:t xml:space="preserve">Q2: </w:t>
      </w:r>
      <w:r w:rsidRPr="52354AD0">
        <w:rPr>
          <w:rFonts w:eastAsiaTheme="minorEastAsia"/>
          <w:b/>
          <w:bCs/>
          <w:i/>
          <w:iCs/>
          <w:sz w:val="24"/>
          <w:szCs w:val="24"/>
        </w:rPr>
        <w:t xml:space="preserve">Why or why not? </w:t>
      </w:r>
      <w:r w:rsidR="42A1B458" w:rsidRPr="52354AD0">
        <w:rPr>
          <w:rFonts w:eastAsiaTheme="minorEastAsia"/>
          <w:b/>
          <w:bCs/>
          <w:i/>
          <w:iCs/>
          <w:sz w:val="24"/>
          <w:szCs w:val="24"/>
        </w:rPr>
        <w:t xml:space="preserve"> (Explain)</w:t>
      </w:r>
      <w:r w:rsidR="215DE69B">
        <w:br/>
      </w:r>
      <w:r w:rsidR="215DE69B" w:rsidRPr="52354AD0">
        <w:rPr>
          <w:rFonts w:ascii="Calibri" w:eastAsia="Calibri" w:hAnsi="Calibri" w:cs="Calibri"/>
          <w:sz w:val="28"/>
          <w:szCs w:val="28"/>
        </w:rPr>
        <w:t xml:space="preserve">    </w:t>
      </w:r>
    </w:p>
    <w:p w14:paraId="59E23DA6" w14:textId="212B99DA" w:rsidR="215DE69B" w:rsidRDefault="215DE69B" w:rsidP="6ABA288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6ABA2881">
        <w:rPr>
          <w:rFonts w:ascii="Calibri" w:eastAsia="Calibri" w:hAnsi="Calibri" w:cs="Calibri"/>
          <w:b/>
          <w:bCs/>
          <w:sz w:val="28"/>
          <w:szCs w:val="28"/>
          <w:u w:val="single"/>
        </w:rPr>
        <w:t>REVISED THOUGHTS:</w:t>
      </w:r>
      <w:r w:rsidRPr="6ABA2881">
        <w:rPr>
          <w:rFonts w:ascii="Calibri" w:eastAsia="Calibri" w:hAnsi="Calibri" w:cs="Calibri"/>
          <w:sz w:val="28"/>
          <w:szCs w:val="28"/>
        </w:rPr>
        <w:t xml:space="preserve">      </w:t>
      </w:r>
      <w:r w:rsidRPr="6ABA2881">
        <w:rPr>
          <w:rFonts w:ascii="Calibri" w:eastAsia="Calibri" w:hAnsi="Calibri" w:cs="Calibri"/>
          <w:sz w:val="24"/>
          <w:szCs w:val="24"/>
        </w:rPr>
        <w:t xml:space="preserve"> Complete these reflection questions to see how much you’ve grown your learning and email your teacher a </w:t>
      </w:r>
      <w:proofErr w:type="gramStart"/>
      <w:r w:rsidRPr="6ABA2881">
        <w:rPr>
          <w:rFonts w:ascii="Calibri" w:eastAsia="Calibri" w:hAnsi="Calibri" w:cs="Calibri"/>
          <w:sz w:val="24"/>
          <w:szCs w:val="24"/>
        </w:rPr>
        <w:t>copy</w:t>
      </w:r>
      <w:proofErr w:type="gramEnd"/>
      <w:r w:rsidRPr="6ABA2881">
        <w:rPr>
          <w:rFonts w:ascii="Calibri" w:eastAsia="Calibri" w:hAnsi="Calibri" w:cs="Calibri"/>
          <w:sz w:val="24"/>
          <w:szCs w:val="24"/>
        </w:rPr>
        <w:t xml:space="preserve"> so they know how to help you.</w:t>
      </w:r>
    </w:p>
    <w:p w14:paraId="1D30AD80" w14:textId="7CC14770" w:rsidR="215DE69B" w:rsidRDefault="215DE69B" w:rsidP="6ABA2881">
      <w:pPr>
        <w:spacing w:after="200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52354AD0">
        <w:rPr>
          <w:rFonts w:ascii="Calibri" w:eastAsia="Calibri" w:hAnsi="Calibri" w:cs="Calibri"/>
          <w:sz w:val="24"/>
          <w:szCs w:val="24"/>
        </w:rPr>
        <w:t xml:space="preserve">         Q1: 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What was surprising about </w:t>
      </w:r>
      <w:r w:rsidR="1BB4AB47"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genetic modification</w:t>
      </w:r>
      <w:r w:rsidRPr="52354AD0">
        <w:rPr>
          <w:rFonts w:ascii="Calibri" w:eastAsia="Calibri" w:hAnsi="Calibri" w:cs="Calibri"/>
          <w:b/>
          <w:bCs/>
          <w:i/>
          <w:iCs/>
          <w:sz w:val="24"/>
          <w:szCs w:val="24"/>
        </w:rPr>
        <w:t>?</w:t>
      </w:r>
    </w:p>
    <w:p w14:paraId="6B255748" w14:textId="6230FA32" w:rsidR="215DE69B" w:rsidRDefault="215DE69B" w:rsidP="6ABA2881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6ABA2881">
        <w:rPr>
          <w:rFonts w:ascii="Calibri" w:eastAsia="Calibri" w:hAnsi="Calibri" w:cs="Calibri"/>
          <w:sz w:val="24"/>
          <w:szCs w:val="24"/>
        </w:rPr>
        <w:t xml:space="preserve">         Q2: </w:t>
      </w:r>
      <w:r w:rsidRPr="6ABA2881">
        <w:rPr>
          <w:rFonts w:ascii="Calibri" w:eastAsia="Calibri" w:hAnsi="Calibri" w:cs="Calibri"/>
          <w:b/>
          <w:bCs/>
          <w:i/>
          <w:iCs/>
          <w:sz w:val="24"/>
          <w:szCs w:val="24"/>
        </w:rPr>
        <w:t>What did you already know but see in a new way?</w:t>
      </w:r>
    </w:p>
    <w:p w14:paraId="08A2F2EA" w14:textId="07A8BD09" w:rsidR="215DE69B" w:rsidRDefault="215DE69B" w:rsidP="6ABA2881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  <w:r w:rsidRPr="6ABA2881">
        <w:rPr>
          <w:rFonts w:ascii="Calibri" w:eastAsia="Calibri" w:hAnsi="Calibri" w:cs="Calibri"/>
          <w:b/>
          <w:bCs/>
          <w:i/>
          <w:iCs/>
          <w:sz w:val="24"/>
          <w:szCs w:val="24"/>
        </w:rPr>
        <w:lastRenderedPageBreak/>
        <w:t xml:space="preserve">      </w:t>
      </w:r>
      <w:r w:rsidRPr="6ABA2881">
        <w:rPr>
          <w:rFonts w:ascii="Calibri" w:eastAsia="Calibri" w:hAnsi="Calibri" w:cs="Calibri"/>
          <w:i/>
          <w:iCs/>
          <w:sz w:val="24"/>
          <w:szCs w:val="24"/>
        </w:rPr>
        <w:t xml:space="preserve">   Q3:</w:t>
      </w:r>
      <w:r w:rsidRPr="6ABA2881"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What do you still need help with?</w:t>
      </w:r>
    </w:p>
    <w:p w14:paraId="3276B7F6" w14:textId="329230D9" w:rsidR="6ABA2881" w:rsidRDefault="6ABA2881" w:rsidP="6ABA2881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7811CC00" w14:textId="7EDDA71F" w:rsidR="215DE69B" w:rsidRDefault="215DE69B" w:rsidP="6ABA2881">
      <w:pPr>
        <w:rPr>
          <w:rFonts w:ascii="Calibri" w:eastAsia="Calibri" w:hAnsi="Calibri" w:cs="Calibri"/>
          <w:sz w:val="24"/>
          <w:szCs w:val="24"/>
        </w:rPr>
      </w:pPr>
      <w:r w:rsidRPr="6ABA2881">
        <w:rPr>
          <w:rFonts w:ascii="Calibri" w:eastAsia="Calibri" w:hAnsi="Calibri" w:cs="Calibri"/>
          <w:b/>
          <w:bCs/>
          <w:sz w:val="24"/>
          <w:szCs w:val="24"/>
        </w:rPr>
        <w:t>FINISHED EARLY? GOT QUESTIONS? NEED DIFFERENT RESOURCES? WANT A CHALLENGE?</w:t>
      </w:r>
    </w:p>
    <w:p w14:paraId="636F75CA" w14:textId="2460308C" w:rsidR="215DE69B" w:rsidRDefault="215DE69B" w:rsidP="52354AD0">
      <w:pPr>
        <w:spacing w:after="200" w:line="276" w:lineRule="auto"/>
        <w:rPr>
          <w:rFonts w:ascii="Calibri" w:eastAsia="Calibri" w:hAnsi="Calibri" w:cs="Calibri"/>
          <w:b/>
          <w:bCs/>
          <w:color w:val="0563C1"/>
          <w:sz w:val="24"/>
          <w:szCs w:val="24"/>
          <w:u w:val="single"/>
        </w:rPr>
      </w:pPr>
      <w:r w:rsidRPr="52354AD0">
        <w:rPr>
          <w:rFonts w:ascii="Calibri" w:eastAsia="Calibri" w:hAnsi="Calibri" w:cs="Calibri"/>
          <w:b/>
          <w:bCs/>
          <w:sz w:val="24"/>
          <w:szCs w:val="24"/>
        </w:rPr>
        <w:t>Exp</w:t>
      </w:r>
      <w:r w:rsidR="015B7546" w:rsidRPr="52354AD0">
        <w:rPr>
          <w:rFonts w:ascii="Calibri" w:eastAsia="Calibri" w:hAnsi="Calibri" w:cs="Calibri"/>
          <w:b/>
          <w:bCs/>
          <w:sz w:val="24"/>
          <w:szCs w:val="24"/>
        </w:rPr>
        <w:t>lore</w:t>
      </w:r>
      <w:r w:rsidRPr="52354AD0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hyperlink r:id="rId15">
        <w:r w:rsidR="2F893C08" w:rsidRPr="52354AD0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https://learn.genetics.utah.edu/content/genetherapy/</w:t>
        </w:r>
      </w:hyperlink>
    </w:p>
    <w:p w14:paraId="591A2EA6" w14:textId="092659E5" w:rsidR="215DE69B" w:rsidRDefault="215DE69B" w:rsidP="52354AD0">
      <w:pPr>
        <w:spacing w:after="200" w:line="276" w:lineRule="auto"/>
        <w:rPr>
          <w:b/>
          <w:bCs/>
          <w:i/>
          <w:iCs/>
        </w:rPr>
      </w:pPr>
      <w:r w:rsidRPr="52354AD0">
        <w:rPr>
          <w:rFonts w:ascii="Calibri" w:eastAsia="Calibri" w:hAnsi="Calibri" w:cs="Calibri"/>
          <w:b/>
          <w:bCs/>
          <w:sz w:val="24"/>
          <w:szCs w:val="24"/>
        </w:rPr>
        <w:t xml:space="preserve">Video: </w:t>
      </w:r>
      <w:hyperlink r:id="rId16">
        <w:r w:rsidR="6694055E" w:rsidRPr="52354AD0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https://www.youtube.com/watch?v=qgTeDS2mNko</w:t>
        </w:r>
      </w:hyperlink>
    </w:p>
    <w:p w14:paraId="13E7300B" w14:textId="108CA871" w:rsidR="6ABA2881" w:rsidRDefault="6ABA2881" w:rsidP="6ABA2881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14:paraId="3C00565E" w14:textId="2A82612A" w:rsidR="6ABA2881" w:rsidRDefault="6ABA2881" w:rsidP="6ABA2881"/>
    <w:sectPr w:rsidR="6ABA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7064DF"/>
    <w:rsid w:val="00086D37"/>
    <w:rsid w:val="0020284C"/>
    <w:rsid w:val="00C002B8"/>
    <w:rsid w:val="00D73FA8"/>
    <w:rsid w:val="01535CAC"/>
    <w:rsid w:val="015B7546"/>
    <w:rsid w:val="017064DF"/>
    <w:rsid w:val="02F6C4D8"/>
    <w:rsid w:val="0552833B"/>
    <w:rsid w:val="072D8EEB"/>
    <w:rsid w:val="0882A9E7"/>
    <w:rsid w:val="094F13FE"/>
    <w:rsid w:val="0963F545"/>
    <w:rsid w:val="0A500657"/>
    <w:rsid w:val="0A595409"/>
    <w:rsid w:val="0B960EA3"/>
    <w:rsid w:val="0B9CC06E"/>
    <w:rsid w:val="0C60DF58"/>
    <w:rsid w:val="0DD990C2"/>
    <w:rsid w:val="0EE9AFE0"/>
    <w:rsid w:val="10AA778E"/>
    <w:rsid w:val="1135BEC2"/>
    <w:rsid w:val="11B9A9DC"/>
    <w:rsid w:val="12C6CFF7"/>
    <w:rsid w:val="13CA2D02"/>
    <w:rsid w:val="13F58B1D"/>
    <w:rsid w:val="145391DA"/>
    <w:rsid w:val="148C83CC"/>
    <w:rsid w:val="1741CB47"/>
    <w:rsid w:val="1798D06B"/>
    <w:rsid w:val="199D02C9"/>
    <w:rsid w:val="1B19EC08"/>
    <w:rsid w:val="1B9D0689"/>
    <w:rsid w:val="1BB4AB47"/>
    <w:rsid w:val="1C1CD441"/>
    <w:rsid w:val="1D3BABCC"/>
    <w:rsid w:val="1EC48A1F"/>
    <w:rsid w:val="215DE69B"/>
    <w:rsid w:val="215DF6CE"/>
    <w:rsid w:val="21D2D3FB"/>
    <w:rsid w:val="223599E5"/>
    <w:rsid w:val="232DA0A3"/>
    <w:rsid w:val="23394559"/>
    <w:rsid w:val="24457197"/>
    <w:rsid w:val="24BED77E"/>
    <w:rsid w:val="24C37CB7"/>
    <w:rsid w:val="252889B5"/>
    <w:rsid w:val="25AA7223"/>
    <w:rsid w:val="27757EE2"/>
    <w:rsid w:val="27EE5F10"/>
    <w:rsid w:val="2891FB47"/>
    <w:rsid w:val="2D4A4395"/>
    <w:rsid w:val="2F0B2FB8"/>
    <w:rsid w:val="2F893C08"/>
    <w:rsid w:val="2FCE5713"/>
    <w:rsid w:val="30531DBE"/>
    <w:rsid w:val="325CBAFE"/>
    <w:rsid w:val="33BC082F"/>
    <w:rsid w:val="34531884"/>
    <w:rsid w:val="34D5A6D0"/>
    <w:rsid w:val="3627FBDF"/>
    <w:rsid w:val="38392977"/>
    <w:rsid w:val="38A0342C"/>
    <w:rsid w:val="38C52D6D"/>
    <w:rsid w:val="3965B743"/>
    <w:rsid w:val="39BE2FAF"/>
    <w:rsid w:val="3AD935F6"/>
    <w:rsid w:val="3B5114D2"/>
    <w:rsid w:val="3C3A84D2"/>
    <w:rsid w:val="3CAE19C6"/>
    <w:rsid w:val="3E964985"/>
    <w:rsid w:val="3F3FFFBF"/>
    <w:rsid w:val="3F502132"/>
    <w:rsid w:val="40C3A04B"/>
    <w:rsid w:val="429EBF42"/>
    <w:rsid w:val="42A1B458"/>
    <w:rsid w:val="46F04F87"/>
    <w:rsid w:val="4702E850"/>
    <w:rsid w:val="4726FF2A"/>
    <w:rsid w:val="47B37E23"/>
    <w:rsid w:val="49B3341F"/>
    <w:rsid w:val="4A55DF06"/>
    <w:rsid w:val="4B2C6497"/>
    <w:rsid w:val="4D307B75"/>
    <w:rsid w:val="4E526781"/>
    <w:rsid w:val="4EA91FAC"/>
    <w:rsid w:val="4EB82AB8"/>
    <w:rsid w:val="4F42D58D"/>
    <w:rsid w:val="50601684"/>
    <w:rsid w:val="50E0AC2D"/>
    <w:rsid w:val="51A6461C"/>
    <w:rsid w:val="52354AD0"/>
    <w:rsid w:val="52E68E5D"/>
    <w:rsid w:val="531D47C8"/>
    <w:rsid w:val="5568F78D"/>
    <w:rsid w:val="55CE346F"/>
    <w:rsid w:val="55DD9F93"/>
    <w:rsid w:val="55E95328"/>
    <w:rsid w:val="57C65732"/>
    <w:rsid w:val="58EFA145"/>
    <w:rsid w:val="594DB053"/>
    <w:rsid w:val="5BF58191"/>
    <w:rsid w:val="5FC3F801"/>
    <w:rsid w:val="6148438F"/>
    <w:rsid w:val="61E3AEC5"/>
    <w:rsid w:val="6326F5B8"/>
    <w:rsid w:val="641396C7"/>
    <w:rsid w:val="6510C7B3"/>
    <w:rsid w:val="6694055E"/>
    <w:rsid w:val="66955C48"/>
    <w:rsid w:val="67E047BA"/>
    <w:rsid w:val="680FD333"/>
    <w:rsid w:val="6ABA2881"/>
    <w:rsid w:val="6CEEB916"/>
    <w:rsid w:val="6D528E94"/>
    <w:rsid w:val="6D57A13F"/>
    <w:rsid w:val="6E287515"/>
    <w:rsid w:val="7098482D"/>
    <w:rsid w:val="70D755D4"/>
    <w:rsid w:val="70FD3641"/>
    <w:rsid w:val="71021671"/>
    <w:rsid w:val="7103861E"/>
    <w:rsid w:val="7122763E"/>
    <w:rsid w:val="7466ADB4"/>
    <w:rsid w:val="74827ECC"/>
    <w:rsid w:val="7661B161"/>
    <w:rsid w:val="7797D381"/>
    <w:rsid w:val="77AF24A6"/>
    <w:rsid w:val="78F408F8"/>
    <w:rsid w:val="791C9ED9"/>
    <w:rsid w:val="79205D5C"/>
    <w:rsid w:val="7AE4AB53"/>
    <w:rsid w:val="7D22D98A"/>
    <w:rsid w:val="7DAC86E9"/>
    <w:rsid w:val="7F60A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064DF"/>
  <w15:chartTrackingRefBased/>
  <w15:docId w15:val="{D9A3DB7C-4156-4F60-95F8-14306E93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0284C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x953M-tpp4" TargetMode="External"/><Relationship Id="rId13" Type="http://schemas.openxmlformats.org/officeDocument/2006/relationships/hyperlink" Target="https://learn.genetics.utah.edu/content/genetherapy/docto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vribRyVQ6G8" TargetMode="External"/><Relationship Id="rId12" Type="http://schemas.openxmlformats.org/officeDocument/2006/relationships/hyperlink" Target="https://thekidshouldseethis.com/post/crispr-dna-chrysalis-time-lap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gTeDS2mNk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ure.com/scitable/topicpage/genetically-modified-organisms-gmos-transgenic-crops-and-73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.genetics.utah.edu/content/genetherapy/" TargetMode="External"/><Relationship Id="rId10" Type="http://schemas.openxmlformats.org/officeDocument/2006/relationships/hyperlink" Target="https://www.exploregenetherapy.com/how-gene-replacement-therapy-works?utm_source=google&amp;utm_medium=cpc&amp;utm_campaign=pep-unbranded-search-gene-therapy-201903&amp;utm_content=consumer-patient-grt-103&amp;gclid=CjwKCAjwq832BRA5EiwACvCWsWQSNCtwospjbpWGpt-wRh3wvQAejCtJfPDc9LVkRJHhQjip0kvy-BoC5wMQAvD_Bw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outhuniversity.edu/news-and-blogs/2016/08/genetically-modified-foods-explained-80625" TargetMode="External"/><Relationship Id="rId14" Type="http://schemas.openxmlformats.org/officeDocument/2006/relationships/hyperlink" Target="https://learn.genetics.utah.edu/content/genetherapy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020CABCA8494787FF1638EBF5688A" ma:contentTypeVersion="10" ma:contentTypeDescription="Create a new document." ma:contentTypeScope="" ma:versionID="2ce0a7df7a2f5a633ca54dae877afa3c">
  <xsd:schema xmlns:xsd="http://www.w3.org/2001/XMLSchema" xmlns:xs="http://www.w3.org/2001/XMLSchema" xmlns:p="http://schemas.microsoft.com/office/2006/metadata/properties" xmlns:ns2="b4a9222e-44c3-4870-96c4-e958d36f7c40" xmlns:ns3="f3aab026-afc1-40cb-ba0d-7de3de42aebb" targetNamespace="http://schemas.microsoft.com/office/2006/metadata/properties" ma:root="true" ma:fieldsID="ca02fc5899ac20872ef797d93f70ac45" ns2:_="" ns3:_="">
    <xsd:import namespace="b4a9222e-44c3-4870-96c4-e958d36f7c40"/>
    <xsd:import namespace="f3aab026-afc1-40cb-ba0d-7de3de42a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9222e-44c3-4870-96c4-e958d36f7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026-afc1-40cb-ba0d-7de3de42a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40B48-A251-4AE4-BD95-4E91C99E1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9222e-44c3-4870-96c4-e958d36f7c40"/>
    <ds:schemaRef ds:uri="f3aab026-afc1-40cb-ba0d-7de3de42a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A1B6D-C569-488C-AF74-4545275A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78D1A8-DA14-42EB-83FF-B6DA3E0C7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Ackerman, Gail</cp:lastModifiedBy>
  <cp:revision>2</cp:revision>
  <dcterms:created xsi:type="dcterms:W3CDTF">2020-06-01T14:40:00Z</dcterms:created>
  <dcterms:modified xsi:type="dcterms:W3CDTF">2020-06-01T14:40:00Z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0x0101005C6020CABCA8494787FF1638EBF5688A</vt:lpwstr>
  </property>
</Properties>
</file>